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93676" w14:textId="07935D43" w:rsidR="0047477C" w:rsidRDefault="00BE4F3F" w:rsidP="00BE4F3F">
      <w:pPr>
        <w:jc w:val="center"/>
      </w:pPr>
      <w:r>
        <w:rPr>
          <w:b/>
          <w:bCs/>
          <w:noProof/>
          <w:sz w:val="24"/>
          <w:szCs w:val="24"/>
        </w:rPr>
        <w:drawing>
          <wp:inline distT="0" distB="0" distL="0" distR="0" wp14:anchorId="3B6D7E6D" wp14:editId="7297E014">
            <wp:extent cx="2209800" cy="642400"/>
            <wp:effectExtent l="0" t="0" r="0" b="5715"/>
            <wp:docPr id="1161794462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1794462" name="Picture 1" descr="A blue and white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160" cy="648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D7A88" w14:textId="77777777" w:rsidR="006C78CA" w:rsidRDefault="006C78CA" w:rsidP="006C78CA">
      <w:pPr>
        <w:ind w:left="3960" w:firstLine="360"/>
        <w:rPr>
          <w:b/>
          <w:bCs/>
          <w:sz w:val="24"/>
          <w:szCs w:val="24"/>
        </w:rPr>
      </w:pPr>
    </w:p>
    <w:p w14:paraId="09DB2ADE" w14:textId="77777777" w:rsidR="00A47C9E" w:rsidRDefault="00A47C9E" w:rsidP="00A47C9E">
      <w:pPr>
        <w:pStyle w:val="Title"/>
        <w:rPr>
          <w:sz w:val="28"/>
          <w:szCs w:val="28"/>
        </w:rPr>
      </w:pPr>
      <w:bookmarkStart w:id="0" w:name="_Hlk8806180"/>
      <w:r>
        <w:rPr>
          <w:sz w:val="28"/>
          <w:szCs w:val="28"/>
        </w:rPr>
        <w:t>AGENDA</w:t>
      </w:r>
    </w:p>
    <w:p w14:paraId="16F9851F" w14:textId="77777777" w:rsidR="00A47C9E" w:rsidRDefault="00A47C9E" w:rsidP="00A47C9E">
      <w:pPr>
        <w:pStyle w:val="Title"/>
        <w:rPr>
          <w:sz w:val="28"/>
          <w:szCs w:val="28"/>
        </w:rPr>
      </w:pPr>
    </w:p>
    <w:p w14:paraId="380832A2" w14:textId="77777777" w:rsidR="00A47C9E" w:rsidRDefault="00A47C9E" w:rsidP="00A47C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CITY OF GRAYSON</w:t>
      </w:r>
    </w:p>
    <w:p w14:paraId="2D8B3C3B" w14:textId="77777777" w:rsidR="00A47C9E" w:rsidRDefault="00A47C9E" w:rsidP="00A47C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REGULAR COUNCIL MEETING</w:t>
      </w:r>
    </w:p>
    <w:p w14:paraId="519272EF" w14:textId="4CC00864" w:rsidR="00A47C9E" w:rsidRDefault="00A47C9E" w:rsidP="00A47C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18, 2024</w:t>
      </w:r>
    </w:p>
    <w:p w14:paraId="7A5009F2" w14:textId="77777777" w:rsidR="00A47C9E" w:rsidRDefault="00A47C9E" w:rsidP="00A47C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7:00 PM</w:t>
      </w:r>
    </w:p>
    <w:p w14:paraId="54ACFE47" w14:textId="77777777" w:rsidR="00F01720" w:rsidRDefault="00F01720" w:rsidP="00F01720">
      <w:pPr>
        <w:pStyle w:val="Heading1"/>
        <w:rPr>
          <w:rFonts w:ascii="Calibri Light" w:hAnsi="Calibri Light" w:cs="Calibri Light"/>
        </w:rPr>
      </w:pPr>
      <w:bookmarkStart w:id="1" w:name="_Hlk11223477"/>
      <w:bookmarkStart w:id="2" w:name="_Hlk56071946"/>
      <w:bookmarkStart w:id="3" w:name="_Hlk498525126"/>
      <w:bookmarkStart w:id="4" w:name="_Hlk22198464"/>
      <w:bookmarkStart w:id="5" w:name="_Hlk69285231"/>
      <w:bookmarkStart w:id="6" w:name="_Hlk24546788"/>
    </w:p>
    <w:p w14:paraId="251369D6" w14:textId="77777777" w:rsidR="00F01720" w:rsidRDefault="00F01720" w:rsidP="00F01720">
      <w:pPr>
        <w:pStyle w:val="Heading1"/>
        <w:rPr>
          <w:rFonts w:ascii="Calibri Light" w:hAnsi="Calibri Light" w:cs="Calibri Light"/>
        </w:rPr>
      </w:pPr>
    </w:p>
    <w:p w14:paraId="14CE5FC3" w14:textId="0BA3C6EF" w:rsidR="00A47C9E" w:rsidRDefault="00F01720" w:rsidP="00555042">
      <w:pPr>
        <w:pStyle w:val="Heading1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CALL TO ORDER</w:t>
      </w:r>
    </w:p>
    <w:p w14:paraId="07B18499" w14:textId="77777777" w:rsidR="00F01720" w:rsidRPr="00F01720" w:rsidRDefault="00F01720" w:rsidP="00555042">
      <w:pPr>
        <w:spacing w:line="240" w:lineRule="auto"/>
      </w:pPr>
    </w:p>
    <w:p w14:paraId="726285DE" w14:textId="5FDD91F5" w:rsidR="00A47C9E" w:rsidRPr="00A47C9E" w:rsidRDefault="00A47C9E" w:rsidP="00555042">
      <w:pPr>
        <w:spacing w:line="240" w:lineRule="auto"/>
        <w:rPr>
          <w:rFonts w:ascii="Calibri Light" w:hAnsi="Calibri Light" w:cs="Calibri Light"/>
          <w:b/>
          <w:sz w:val="24"/>
          <w:szCs w:val="24"/>
        </w:rPr>
      </w:pPr>
      <w:bookmarkStart w:id="7" w:name="_Hlk61438324"/>
      <w:r w:rsidRPr="00A47C9E">
        <w:rPr>
          <w:rFonts w:ascii="Calibri Light" w:hAnsi="Calibri Light" w:cs="Calibri Light"/>
          <w:b/>
          <w:sz w:val="24"/>
          <w:szCs w:val="24"/>
        </w:rPr>
        <w:t>INVOCATION:</w:t>
      </w:r>
      <w:r w:rsidR="00F01720">
        <w:rPr>
          <w:rFonts w:ascii="Calibri Light" w:hAnsi="Calibri Light" w:cs="Calibri Light"/>
          <w:b/>
          <w:sz w:val="24"/>
          <w:szCs w:val="24"/>
        </w:rPr>
        <w:t xml:space="preserve"> Dr. Chris Alexander, Chestnut Grove Babtist Church</w:t>
      </w:r>
    </w:p>
    <w:p w14:paraId="1EAB4903" w14:textId="388AA53C" w:rsidR="00A47C9E" w:rsidRPr="00A47C9E" w:rsidRDefault="00A47C9E" w:rsidP="00A47C9E">
      <w:pPr>
        <w:spacing w:line="240" w:lineRule="auto"/>
        <w:rPr>
          <w:rFonts w:ascii="Calibri Light" w:hAnsi="Calibri Light" w:cs="Calibri Light"/>
          <w:b/>
          <w:sz w:val="24"/>
          <w:szCs w:val="24"/>
        </w:rPr>
      </w:pPr>
      <w:r w:rsidRPr="00A47C9E">
        <w:rPr>
          <w:rFonts w:ascii="Calibri Light" w:hAnsi="Calibri Light" w:cs="Calibri Light"/>
          <w:b/>
          <w:sz w:val="24"/>
          <w:szCs w:val="24"/>
        </w:rPr>
        <w:t>PLEDGE OF ALLEGIANCE</w:t>
      </w:r>
    </w:p>
    <w:p w14:paraId="2C1CBE13" w14:textId="12FCFEAA" w:rsidR="00A47C9E" w:rsidRPr="00A47C9E" w:rsidRDefault="00A47C9E" w:rsidP="00A47C9E">
      <w:pPr>
        <w:spacing w:line="240" w:lineRule="auto"/>
        <w:rPr>
          <w:rFonts w:ascii="Calibri Light" w:hAnsi="Calibri Light" w:cs="Calibri Light"/>
          <w:b/>
          <w:sz w:val="24"/>
          <w:szCs w:val="24"/>
        </w:rPr>
      </w:pPr>
      <w:r w:rsidRPr="00A47C9E">
        <w:rPr>
          <w:rFonts w:ascii="Calibri Light" w:hAnsi="Calibri Light" w:cs="Calibri Light"/>
          <w:b/>
          <w:sz w:val="24"/>
          <w:szCs w:val="24"/>
        </w:rPr>
        <w:t>APPROVAL OF THE AGENDA</w:t>
      </w:r>
    </w:p>
    <w:p w14:paraId="65B4AB67" w14:textId="77777777" w:rsidR="00A47C9E" w:rsidRPr="00A47C9E" w:rsidRDefault="00A47C9E" w:rsidP="00A47C9E">
      <w:pPr>
        <w:spacing w:line="240" w:lineRule="auto"/>
        <w:rPr>
          <w:rFonts w:ascii="Calibri Light" w:hAnsi="Calibri Light" w:cs="Calibri Light"/>
          <w:b/>
          <w:bCs/>
          <w:sz w:val="24"/>
          <w:szCs w:val="24"/>
        </w:rPr>
      </w:pPr>
      <w:r w:rsidRPr="00A47C9E">
        <w:rPr>
          <w:rFonts w:ascii="Calibri Light" w:hAnsi="Calibri Light" w:cs="Calibri Light"/>
          <w:b/>
          <w:bCs/>
          <w:sz w:val="24"/>
          <w:szCs w:val="24"/>
        </w:rPr>
        <w:t>CITIZEN INPUT: *NOTE- Public Comments are limited to 3 minutes per person</w:t>
      </w:r>
      <w:bookmarkStart w:id="8" w:name="_Hlk48724580"/>
    </w:p>
    <w:p w14:paraId="5F2079B7" w14:textId="39300BA4" w:rsidR="00A47C9E" w:rsidRPr="00A47C9E" w:rsidRDefault="00A47C9E" w:rsidP="00A47C9E">
      <w:pPr>
        <w:pStyle w:val="ListParagraph"/>
        <w:spacing w:line="240" w:lineRule="auto"/>
        <w:ind w:left="0"/>
        <w:rPr>
          <w:rFonts w:ascii="Calibri Light" w:hAnsi="Calibri Light" w:cs="Calibri Light"/>
          <w:b/>
          <w:bCs/>
          <w:sz w:val="24"/>
          <w:szCs w:val="24"/>
        </w:rPr>
      </w:pPr>
      <w:bookmarkStart w:id="9" w:name="_Hlk85610836"/>
      <w:r>
        <w:rPr>
          <w:rFonts w:ascii="Calibri Light" w:hAnsi="Calibri Light" w:cs="Calibri Light"/>
          <w:b/>
          <w:bCs/>
          <w:sz w:val="24"/>
          <w:szCs w:val="24"/>
        </w:rPr>
        <w:t xml:space="preserve">CONSENT </w:t>
      </w:r>
      <w:r w:rsidRPr="00A47C9E">
        <w:rPr>
          <w:rFonts w:ascii="Calibri Light" w:hAnsi="Calibri Light" w:cs="Calibri Light"/>
          <w:b/>
          <w:bCs/>
          <w:sz w:val="24"/>
          <w:szCs w:val="24"/>
        </w:rPr>
        <w:t xml:space="preserve">AGENDA: </w:t>
      </w:r>
    </w:p>
    <w:p w14:paraId="54A91805" w14:textId="77777777" w:rsidR="00A47C9E" w:rsidRPr="000D15BE" w:rsidRDefault="00A47C9E" w:rsidP="00A47C9E">
      <w:pPr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bookmarkStart w:id="10" w:name="_Hlk84844089"/>
      <w:bookmarkStart w:id="11" w:name="_Hlk69282893"/>
      <w:bookmarkStart w:id="12" w:name="_Hlk63860025"/>
      <w:bookmarkStart w:id="13" w:name="_Hlk59021659"/>
      <w:bookmarkStart w:id="14" w:name="_Hlk56504881"/>
      <w:bookmarkStart w:id="15" w:name="_Hlk11141007"/>
      <w:bookmarkStart w:id="16" w:name="_Hlk11223168"/>
      <w:bookmarkStart w:id="17" w:name="_Hlk187609"/>
      <w:bookmarkStart w:id="18" w:name="_Hlk54272109"/>
      <w:bookmarkStart w:id="19" w:name="_Hlk71549077"/>
      <w:r w:rsidRPr="000D15BE">
        <w:rPr>
          <w:rFonts w:asciiTheme="majorHAnsi" w:hAnsiTheme="majorHAnsi" w:cstheme="majorHAnsi"/>
          <w:b/>
          <w:bCs/>
          <w:sz w:val="24"/>
          <w:szCs w:val="24"/>
        </w:rPr>
        <w:t>February 19, 2024 Work Session Minutes</w:t>
      </w:r>
    </w:p>
    <w:p w14:paraId="72EC0BAB" w14:textId="77777777" w:rsidR="00A47C9E" w:rsidRPr="000D15BE" w:rsidRDefault="00A47C9E" w:rsidP="00A47C9E">
      <w:pPr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0D15BE">
        <w:rPr>
          <w:rFonts w:asciiTheme="majorHAnsi" w:hAnsiTheme="majorHAnsi" w:cstheme="majorHAnsi"/>
          <w:b/>
          <w:bCs/>
          <w:sz w:val="24"/>
          <w:szCs w:val="24"/>
        </w:rPr>
        <w:t>February 19, 2024 Council Meeting Minutes</w:t>
      </w:r>
    </w:p>
    <w:bookmarkEnd w:id="10"/>
    <w:bookmarkEnd w:id="11"/>
    <w:bookmarkEnd w:id="12"/>
    <w:p w14:paraId="6D6C063D" w14:textId="77777777" w:rsidR="00A47C9E" w:rsidRDefault="00A47C9E" w:rsidP="00A47C9E">
      <w:pPr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0D15BE">
        <w:rPr>
          <w:rFonts w:asciiTheme="majorHAnsi" w:hAnsiTheme="majorHAnsi" w:cstheme="majorHAnsi"/>
          <w:b/>
          <w:bCs/>
          <w:sz w:val="24"/>
          <w:szCs w:val="24"/>
        </w:rPr>
        <w:t>February 2024 Financials</w:t>
      </w:r>
    </w:p>
    <w:p w14:paraId="1F987735" w14:textId="41F98C5E" w:rsidR="00A47C9E" w:rsidRDefault="00C809B1" w:rsidP="00A47C9E">
      <w:pPr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0D15BE">
        <w:rPr>
          <w:rFonts w:asciiTheme="majorHAnsi" w:hAnsiTheme="majorHAnsi" w:cstheme="majorHAnsi"/>
          <w:b/>
          <w:bCs/>
          <w:sz w:val="24"/>
          <w:szCs w:val="24"/>
        </w:rPr>
        <w:t>Change Order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Number 1 to </w:t>
      </w:r>
      <w:proofErr w:type="spellStart"/>
      <w:r w:rsidRPr="007151C6">
        <w:rPr>
          <w:rFonts w:asciiTheme="majorHAnsi" w:hAnsiTheme="majorHAnsi" w:cstheme="majorHAnsi"/>
          <w:b/>
          <w:bCs/>
          <w:sz w:val="24"/>
          <w:szCs w:val="24"/>
        </w:rPr>
        <w:t>Grayfield</w:t>
      </w:r>
      <w:proofErr w:type="spellEnd"/>
      <w:r w:rsidRPr="007151C6">
        <w:rPr>
          <w:rFonts w:asciiTheme="majorHAnsi" w:hAnsiTheme="majorHAnsi" w:cstheme="majorHAnsi"/>
          <w:b/>
          <w:bCs/>
          <w:sz w:val="24"/>
          <w:szCs w:val="24"/>
        </w:rPr>
        <w:t xml:space="preserve"> Subdivision Storm System Repair</w:t>
      </w:r>
    </w:p>
    <w:p w14:paraId="5122A57A" w14:textId="6EDC7351" w:rsidR="00F01720" w:rsidRPr="000D15BE" w:rsidRDefault="00F01720" w:rsidP="00A47C9E">
      <w:pPr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Appointment of City Clerk</w:t>
      </w:r>
    </w:p>
    <w:p w14:paraId="13AFB2A4" w14:textId="77777777" w:rsidR="00A47C9E" w:rsidRPr="00A47C9E" w:rsidRDefault="00A47C9E" w:rsidP="00A47C9E">
      <w:pPr>
        <w:pStyle w:val="ListParagraph"/>
        <w:spacing w:line="240" w:lineRule="auto"/>
        <w:ind w:left="0"/>
        <w:rPr>
          <w:rFonts w:ascii="Calibri Light" w:hAnsi="Calibri Light" w:cs="Calibri Light"/>
          <w:b/>
          <w:bCs/>
          <w:sz w:val="24"/>
          <w:szCs w:val="24"/>
        </w:rPr>
      </w:pPr>
    </w:p>
    <w:bookmarkEnd w:id="1"/>
    <w:bookmarkEnd w:id="2"/>
    <w:bookmarkEnd w:id="7"/>
    <w:bookmarkEnd w:id="8"/>
    <w:bookmarkEnd w:id="9"/>
    <w:bookmarkEnd w:id="13"/>
    <w:bookmarkEnd w:id="14"/>
    <w:bookmarkEnd w:id="15"/>
    <w:bookmarkEnd w:id="16"/>
    <w:bookmarkEnd w:id="17"/>
    <w:bookmarkEnd w:id="18"/>
    <w:bookmarkEnd w:id="19"/>
    <w:p w14:paraId="566507FB" w14:textId="3A1FA4D9" w:rsidR="00A47C9E" w:rsidRPr="00A47C9E" w:rsidRDefault="00A47C9E" w:rsidP="00A47C9E">
      <w:pPr>
        <w:pStyle w:val="ListParagraph"/>
        <w:spacing w:after="0" w:line="240" w:lineRule="auto"/>
        <w:ind w:left="0"/>
        <w:rPr>
          <w:rFonts w:ascii="Calibri Light" w:hAnsi="Calibri Light" w:cs="Calibri Light"/>
          <w:b/>
          <w:bCs/>
          <w:sz w:val="24"/>
          <w:szCs w:val="24"/>
        </w:rPr>
      </w:pPr>
      <w:r w:rsidRPr="00A47C9E">
        <w:rPr>
          <w:rFonts w:ascii="Calibri Light" w:hAnsi="Calibri Light" w:cs="Calibri Light"/>
          <w:b/>
          <w:bCs/>
          <w:sz w:val="24"/>
          <w:szCs w:val="24"/>
        </w:rPr>
        <w:t>REPORTS:</w:t>
      </w:r>
      <w:bookmarkEnd w:id="3"/>
      <w:bookmarkEnd w:id="4"/>
      <w:r w:rsidR="00F01720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</w:p>
    <w:p w14:paraId="50E847E6" w14:textId="77777777" w:rsidR="00A47C9E" w:rsidRPr="00A47C9E" w:rsidRDefault="00A47C9E" w:rsidP="00A47C9E">
      <w:pPr>
        <w:pStyle w:val="ListParagraph"/>
        <w:spacing w:after="0" w:line="240" w:lineRule="auto"/>
        <w:ind w:left="0"/>
        <w:rPr>
          <w:rFonts w:ascii="Calibri Light" w:hAnsi="Calibri Light" w:cs="Calibri Light"/>
          <w:b/>
          <w:bCs/>
          <w:sz w:val="24"/>
          <w:szCs w:val="24"/>
        </w:rPr>
      </w:pPr>
    </w:p>
    <w:p w14:paraId="20A9B969" w14:textId="728E5556" w:rsidR="00A47C9E" w:rsidRPr="00A47C9E" w:rsidRDefault="00A47C9E" w:rsidP="00A47C9E">
      <w:pPr>
        <w:pStyle w:val="ListParagraph"/>
        <w:spacing w:after="0" w:line="240" w:lineRule="auto"/>
        <w:ind w:left="0"/>
        <w:rPr>
          <w:rFonts w:ascii="Calibri Light" w:hAnsi="Calibri Light" w:cs="Calibri Light"/>
          <w:sz w:val="24"/>
          <w:szCs w:val="24"/>
        </w:rPr>
      </w:pPr>
      <w:r w:rsidRPr="00A47C9E">
        <w:rPr>
          <w:rFonts w:ascii="Calibri Light" w:hAnsi="Calibri Light" w:cs="Calibri Light"/>
          <w:b/>
          <w:bCs/>
          <w:sz w:val="24"/>
          <w:szCs w:val="24"/>
        </w:rPr>
        <w:t>ADJOURNMEN</w:t>
      </w:r>
      <w:bookmarkEnd w:id="0"/>
      <w:bookmarkEnd w:id="5"/>
      <w:bookmarkEnd w:id="6"/>
      <w:r>
        <w:rPr>
          <w:rFonts w:ascii="Calibri Light" w:hAnsi="Calibri Light" w:cs="Calibri Light"/>
          <w:b/>
          <w:bCs/>
          <w:sz w:val="24"/>
          <w:szCs w:val="24"/>
        </w:rPr>
        <w:t>T</w:t>
      </w:r>
    </w:p>
    <w:p w14:paraId="6F5D076D" w14:textId="77777777" w:rsidR="006C78CA" w:rsidRPr="003505AE" w:rsidRDefault="006C78CA" w:rsidP="006C78CA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2ADD7180" w14:textId="77777777" w:rsidR="006C78CA" w:rsidRPr="00680262" w:rsidRDefault="006C78CA" w:rsidP="00680262">
      <w:pPr>
        <w:ind w:left="1080"/>
        <w:rPr>
          <w:sz w:val="24"/>
          <w:szCs w:val="24"/>
        </w:rPr>
      </w:pPr>
    </w:p>
    <w:sectPr w:rsidR="006C78CA" w:rsidRPr="00680262" w:rsidSect="00565F8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C0EB7"/>
    <w:multiLevelType w:val="hybridMultilevel"/>
    <w:tmpl w:val="F886C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40F89"/>
    <w:multiLevelType w:val="hybridMultilevel"/>
    <w:tmpl w:val="47DE6A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D7B3B09"/>
    <w:multiLevelType w:val="hybridMultilevel"/>
    <w:tmpl w:val="07EA0F8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EA44828"/>
    <w:multiLevelType w:val="hybridMultilevel"/>
    <w:tmpl w:val="E7761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9707E"/>
    <w:multiLevelType w:val="hybridMultilevel"/>
    <w:tmpl w:val="F3F6CAEE"/>
    <w:lvl w:ilvl="0" w:tplc="B2EC8B2E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A3158"/>
    <w:multiLevelType w:val="hybridMultilevel"/>
    <w:tmpl w:val="A4F851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95713915">
    <w:abstractNumId w:val="4"/>
  </w:num>
  <w:num w:numId="2" w16cid:durableId="1118380339">
    <w:abstractNumId w:val="5"/>
  </w:num>
  <w:num w:numId="3" w16cid:durableId="786436137">
    <w:abstractNumId w:val="2"/>
  </w:num>
  <w:num w:numId="4" w16cid:durableId="1178423097">
    <w:abstractNumId w:val="0"/>
  </w:num>
  <w:num w:numId="5" w16cid:durableId="1347487045">
    <w:abstractNumId w:val="3"/>
  </w:num>
  <w:num w:numId="6" w16cid:durableId="970945160">
    <w:abstractNumId w:val="1"/>
  </w:num>
  <w:num w:numId="7" w16cid:durableId="17213953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F3F"/>
    <w:rsid w:val="000817CA"/>
    <w:rsid w:val="00097F97"/>
    <w:rsid w:val="000D15BE"/>
    <w:rsid w:val="00101BC4"/>
    <w:rsid w:val="001124C7"/>
    <w:rsid w:val="0011601C"/>
    <w:rsid w:val="00122B32"/>
    <w:rsid w:val="00186FA3"/>
    <w:rsid w:val="001B2934"/>
    <w:rsid w:val="00212D33"/>
    <w:rsid w:val="00246134"/>
    <w:rsid w:val="00250ADD"/>
    <w:rsid w:val="00294AC1"/>
    <w:rsid w:val="002D23E4"/>
    <w:rsid w:val="003505AE"/>
    <w:rsid w:val="0039236C"/>
    <w:rsid w:val="003A7448"/>
    <w:rsid w:val="003C2A93"/>
    <w:rsid w:val="0043080F"/>
    <w:rsid w:val="0044544D"/>
    <w:rsid w:val="0047477C"/>
    <w:rsid w:val="00512549"/>
    <w:rsid w:val="00555042"/>
    <w:rsid w:val="0056473E"/>
    <w:rsid w:val="00565F8C"/>
    <w:rsid w:val="005F6F3E"/>
    <w:rsid w:val="00680262"/>
    <w:rsid w:val="0068134B"/>
    <w:rsid w:val="006C78CA"/>
    <w:rsid w:val="00710F6D"/>
    <w:rsid w:val="007354F4"/>
    <w:rsid w:val="00743AA5"/>
    <w:rsid w:val="00776857"/>
    <w:rsid w:val="0078384B"/>
    <w:rsid w:val="007C5FF1"/>
    <w:rsid w:val="00885830"/>
    <w:rsid w:val="008A3014"/>
    <w:rsid w:val="008D30C9"/>
    <w:rsid w:val="00913628"/>
    <w:rsid w:val="009871FE"/>
    <w:rsid w:val="00A01FF8"/>
    <w:rsid w:val="00A15448"/>
    <w:rsid w:val="00A47C9E"/>
    <w:rsid w:val="00A7199E"/>
    <w:rsid w:val="00A93CD8"/>
    <w:rsid w:val="00AB0FBC"/>
    <w:rsid w:val="00B53408"/>
    <w:rsid w:val="00B54F2C"/>
    <w:rsid w:val="00B8273D"/>
    <w:rsid w:val="00B979AD"/>
    <w:rsid w:val="00BC28D7"/>
    <w:rsid w:val="00BE4F3F"/>
    <w:rsid w:val="00BF2985"/>
    <w:rsid w:val="00BF2D25"/>
    <w:rsid w:val="00C809B1"/>
    <w:rsid w:val="00F01720"/>
    <w:rsid w:val="00F0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0EA52"/>
  <w15:docId w15:val="{DCCAAE0E-5FEF-42AB-854B-CE1693FFF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C78C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4F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E4F3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C78CA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350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Title">
    <w:name w:val="Title"/>
    <w:basedOn w:val="Normal"/>
    <w:link w:val="TitleChar"/>
    <w:qFormat/>
    <w:rsid w:val="00A47C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customStyle="1" w:styleId="TitleChar">
    <w:name w:val="Title Char"/>
    <w:basedOn w:val="DefaultParagraphFont"/>
    <w:link w:val="Title"/>
    <w:rsid w:val="00A47C9E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25CB6333BC24AA4D2D3623EE6B074" ma:contentTypeVersion="7" ma:contentTypeDescription="Create a new document." ma:contentTypeScope="" ma:versionID="d07aa66fb26e14ed15c3496b8c560cee">
  <xsd:schema xmlns:xsd="http://www.w3.org/2001/XMLSchema" xmlns:xs="http://www.w3.org/2001/XMLSchema" xmlns:p="http://schemas.microsoft.com/office/2006/metadata/properties" xmlns:ns3="0cd54e24-c465-40bc-abbe-c8d12ae802e5" targetNamespace="http://schemas.microsoft.com/office/2006/metadata/properties" ma:root="true" ma:fieldsID="998823cc17f5f1ff2a84a93601ba29e0" ns3:_="">
    <xsd:import namespace="0cd54e24-c465-40bc-abbe-c8d12ae802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54e24-c465-40bc-abbe-c8d12ae802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cd54e24-c465-40bc-abbe-c8d12ae802e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ACEF56-2E30-4B60-8FB5-247BF22F6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d54e24-c465-40bc-abbe-c8d12ae802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99A710-DE8C-45F1-AD46-836034D2A7A0}">
  <ds:schemaRefs>
    <ds:schemaRef ds:uri="http://schemas.microsoft.com/office/2006/metadata/properties"/>
    <ds:schemaRef ds:uri="http://schemas.microsoft.com/office/infopath/2007/PartnerControls"/>
    <ds:schemaRef ds:uri="0cd54e24-c465-40bc-abbe-c8d12ae802e5"/>
  </ds:schemaRefs>
</ds:datastoreItem>
</file>

<file path=customXml/itemProps3.xml><?xml version="1.0" encoding="utf-8"?>
<ds:datastoreItem xmlns:ds="http://schemas.openxmlformats.org/officeDocument/2006/customXml" ds:itemID="{0A57442D-021E-42AB-AF54-C2C7E9EC1D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Heydi Ortiz</dc:creator>
  <cp:keywords/>
  <dc:description/>
  <cp:lastModifiedBy>Admin</cp:lastModifiedBy>
  <cp:revision>5</cp:revision>
  <cp:lastPrinted>2024-03-18T15:47:00Z</cp:lastPrinted>
  <dcterms:created xsi:type="dcterms:W3CDTF">2024-03-14T13:27:00Z</dcterms:created>
  <dcterms:modified xsi:type="dcterms:W3CDTF">2024-03-18T15:57:00Z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0x01010017725CB6333BC24AA4D2D3623EE6B074</vt:lpwstr>
  </property>
</Properties>
</file>